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7D26" w:rsidRPr="006E7D26" w:rsidRDefault="006E7D26" w:rsidP="006E7D26">
      <w:pPr>
        <w:jc w:val="center"/>
        <w:rPr>
          <w:rFonts w:eastAsia="Times New Roman"/>
          <w:sz w:val="36"/>
          <w:lang w:eastAsia="ru-RU"/>
        </w:rPr>
      </w:pPr>
      <w:r w:rsidRPr="006E7D26">
        <w:rPr>
          <w:rFonts w:eastAsia="Times New Roman"/>
          <w:sz w:val="36"/>
          <w:lang w:eastAsia="ru-RU"/>
        </w:rPr>
        <w:t xml:space="preserve">План мероприятий </w:t>
      </w:r>
    </w:p>
    <w:p w:rsidR="006E7D26" w:rsidRDefault="006E7D26" w:rsidP="006E7D26">
      <w:pPr>
        <w:jc w:val="center"/>
        <w:rPr>
          <w:rFonts w:eastAsia="Times New Roman"/>
          <w:sz w:val="36"/>
          <w:lang w:eastAsia="ru-RU"/>
        </w:rPr>
      </w:pPr>
      <w:proofErr w:type="gramStart"/>
      <w:r w:rsidRPr="006E7D26">
        <w:rPr>
          <w:rFonts w:eastAsia="Times New Roman"/>
          <w:sz w:val="36"/>
          <w:lang w:eastAsia="ru-RU"/>
        </w:rPr>
        <w:t>месячника</w:t>
      </w:r>
      <w:proofErr w:type="gramEnd"/>
      <w:r w:rsidRPr="006E7D26">
        <w:rPr>
          <w:rFonts w:eastAsia="Times New Roman"/>
          <w:sz w:val="36"/>
          <w:lang w:eastAsia="ru-RU"/>
        </w:rPr>
        <w:t xml:space="preserve"> профилактики детского дорожно-транспортного травматизма «Безопасная дорога»</w:t>
      </w:r>
      <w:r>
        <w:rPr>
          <w:rFonts w:eastAsia="Times New Roman"/>
          <w:sz w:val="36"/>
          <w:lang w:eastAsia="ru-RU"/>
        </w:rPr>
        <w:t xml:space="preserve"> </w:t>
      </w:r>
    </w:p>
    <w:p w:rsidR="006E7D26" w:rsidRPr="006E7D26" w:rsidRDefault="006E7D26" w:rsidP="006E7D26">
      <w:pPr>
        <w:jc w:val="center"/>
        <w:rPr>
          <w:rFonts w:eastAsia="Times New Roman"/>
          <w:sz w:val="36"/>
          <w:lang w:eastAsia="ru-RU"/>
        </w:rPr>
      </w:pPr>
      <w:r>
        <w:rPr>
          <w:rFonts w:eastAsia="Times New Roman"/>
          <w:sz w:val="36"/>
          <w:lang w:eastAsia="ru-RU"/>
        </w:rPr>
        <w:t>01.09-30.09.2018</w:t>
      </w:r>
    </w:p>
    <w:p w:rsidR="006E7D26" w:rsidRDefault="006E7D26" w:rsidP="006E7D26">
      <w:pPr>
        <w:jc w:val="center"/>
        <w:rPr>
          <w:rFonts w:eastAsia="Times New Roman"/>
          <w:b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0"/>
        <w:gridCol w:w="4596"/>
        <w:gridCol w:w="3626"/>
        <w:gridCol w:w="1464"/>
      </w:tblGrid>
      <w:tr w:rsidR="006E7D26" w:rsidTr="009463DC"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D26" w:rsidRDefault="006E7D2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№п/п</w:t>
            </w:r>
          </w:p>
        </w:tc>
        <w:tc>
          <w:tcPr>
            <w:tcW w:w="2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D26" w:rsidRDefault="006E7D2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Формы и содержание деятельности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D26" w:rsidRDefault="006E7D2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D26" w:rsidRDefault="006E7D2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Сроки</w:t>
            </w:r>
          </w:p>
        </w:tc>
      </w:tr>
      <w:tr w:rsidR="006E7D26" w:rsidTr="009463DC">
        <w:trPr>
          <w:trHeight w:val="513"/>
        </w:trPr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D26" w:rsidRDefault="006E7D2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D26" w:rsidRDefault="006E7D26">
            <w:p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Тематическая линейка открытия месячника профилактики детского дорожно-транспортного травматизма «Безопасная дорога» 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D26" w:rsidRDefault="006E7D26">
            <w:p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Приходько В.В., педагог-организатор, </w:t>
            </w: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Дембицкая</w:t>
            </w:r>
            <w:proofErr w:type="spellEnd"/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Л.В., педагог дополнительного образования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D26" w:rsidRDefault="006E7D2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05.09</w:t>
            </w:r>
          </w:p>
        </w:tc>
      </w:tr>
      <w:tr w:rsidR="006E7D26" w:rsidTr="009463DC">
        <w:trPr>
          <w:trHeight w:val="513"/>
        </w:trPr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D26" w:rsidRDefault="006E7D2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D26" w:rsidRDefault="006E7D26">
            <w:p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Тематическая линейка закрытия месячника профилактики детского дорожно-транспортного травматизма «Безопасная дорога»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D26" w:rsidRDefault="006E7D26">
            <w:p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Приходько В.В., педагог-организатор, </w:t>
            </w: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Дембицкая</w:t>
            </w:r>
            <w:proofErr w:type="spellEnd"/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Л.В., педагог дополнительного образования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D26" w:rsidRDefault="006E7D2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26.09</w:t>
            </w:r>
          </w:p>
        </w:tc>
      </w:tr>
      <w:tr w:rsidR="006E7D26" w:rsidTr="009463DC">
        <w:trPr>
          <w:trHeight w:val="513"/>
        </w:trPr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D26" w:rsidRDefault="006E7D2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D26" w:rsidRDefault="006E7D26">
            <w:p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Квест</w:t>
            </w:r>
            <w:proofErr w:type="spellEnd"/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«Путешествие всезнаек» в рамках месячника по ПДД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D26" w:rsidRDefault="006E7D26">
            <w:p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Дембицкая</w:t>
            </w:r>
            <w:proofErr w:type="spellEnd"/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Л.В., педагог дополнительного образования, Приходько В.В., педагог-организатор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D26" w:rsidRDefault="006E7D2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5.09</w:t>
            </w:r>
          </w:p>
        </w:tc>
      </w:tr>
      <w:tr w:rsidR="006E7D26" w:rsidTr="009463DC"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D26" w:rsidRDefault="006E7D2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D26" w:rsidRDefault="006E7D26">
            <w:p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Оформление школьного стенда «Безопасная дорога»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D26" w:rsidRDefault="006E7D26">
            <w:p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Дембицкая</w:t>
            </w:r>
            <w:proofErr w:type="spellEnd"/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Л.В., Федорова В.С., педагоги доп. образования, актив РДШ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D26" w:rsidRDefault="006E7D2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22.09</w:t>
            </w:r>
          </w:p>
        </w:tc>
      </w:tr>
      <w:tr w:rsidR="006E7D26" w:rsidTr="009463DC"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D26" w:rsidRDefault="006E7D2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D26" w:rsidRDefault="006E7D26">
            <w:p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Пешеходные экскурсии по городу по изучению безопасных маршрутов движения детей «Дом-школа-дом» 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D26" w:rsidRDefault="006E7D26">
            <w:p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Классные руководители, воспитатели 1-9 классов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D26" w:rsidRDefault="006E7D2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01-30.09</w:t>
            </w:r>
          </w:p>
        </w:tc>
      </w:tr>
      <w:tr w:rsidR="006E7D26" w:rsidTr="009463DC"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D26" w:rsidRDefault="006E7D2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D26" w:rsidRDefault="006E7D26">
            <w:p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Классные часы, внеклассные мероприятия по ПДД для обучающихся 1-9 классов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D26" w:rsidRDefault="006E7D26">
            <w:p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Классные руководители, воспитатели 1-9 классов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D26" w:rsidRDefault="006E7D2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01-30.09</w:t>
            </w:r>
          </w:p>
        </w:tc>
      </w:tr>
      <w:tr w:rsidR="006E7D26" w:rsidTr="009463DC"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D26" w:rsidRDefault="009463DC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D26" w:rsidRDefault="006E7D26">
            <w:p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Областной фотоконкурс «Знать ПДД – это круто»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D26" w:rsidRDefault="006E7D26">
            <w:p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Дембицкая</w:t>
            </w:r>
            <w:proofErr w:type="spellEnd"/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Л.В., педагог дополнительного образования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D26" w:rsidRDefault="006E7D2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03.09-30.09</w:t>
            </w:r>
          </w:p>
        </w:tc>
      </w:tr>
      <w:tr w:rsidR="006E7D26" w:rsidTr="009463DC"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D26" w:rsidRDefault="009463DC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D26" w:rsidRDefault="006E7D26">
            <w:p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Конкурс классных стендов по ПДД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D26" w:rsidRDefault="006E7D26">
            <w:p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Туркова</w:t>
            </w:r>
            <w:proofErr w:type="spellEnd"/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С.В., руководитель МО классных руководителей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D26" w:rsidRDefault="006E7D2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24-27.09</w:t>
            </w:r>
          </w:p>
        </w:tc>
      </w:tr>
      <w:tr w:rsidR="006E7D26" w:rsidTr="009463DC"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D26" w:rsidRDefault="009463DC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D26" w:rsidRDefault="006E7D26">
            <w:p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Неделя безопасности </w:t>
            </w:r>
          </w:p>
          <w:p w:rsidR="006E7D26" w:rsidRDefault="006E7D26">
            <w:p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Проведение классных часов, бесед, инструктажей, практических занятий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D26" w:rsidRDefault="006E7D26">
            <w:p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Педагог доп. образования, классные руководители, воспитатели 1-9 классов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D26" w:rsidRDefault="006E7D2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26-30.09</w:t>
            </w:r>
          </w:p>
        </w:tc>
      </w:tr>
      <w:tr w:rsidR="006E7D26" w:rsidTr="009463DC"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D26" w:rsidRDefault="009463DC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D26" w:rsidRDefault="006E7D26">
            <w:p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Проведение конкурса </w:t>
            </w:r>
          </w:p>
          <w:p w:rsidR="006E7D26" w:rsidRDefault="006E7D26">
            <w:p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«Безопасное колесо» (по отдельному плану)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D26" w:rsidRDefault="006E7D26">
            <w:p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Педагог доп. образования, актив РДШ, воспитатели инспектор ГИБДД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D26" w:rsidRDefault="006E7D2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03-30.09</w:t>
            </w:r>
          </w:p>
        </w:tc>
      </w:tr>
      <w:tr w:rsidR="006E7D26" w:rsidTr="009463DC"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D26" w:rsidRDefault="009463DC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D26" w:rsidRDefault="006E7D26">
            <w:p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Проведение инструктажей по ПДД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D26" w:rsidRDefault="006E7D26">
            <w:p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Классные руководители, воспитатели 1-9 классов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D26" w:rsidRDefault="006E7D2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03-07.09</w:t>
            </w:r>
          </w:p>
        </w:tc>
      </w:tr>
      <w:tr w:rsidR="006E7D26" w:rsidTr="009463DC"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D26" w:rsidRDefault="009463DC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D26" w:rsidRDefault="006E7D26">
            <w:p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Проведение занятий по ПДД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D26" w:rsidRDefault="006E7D26">
            <w:p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Классные руководители, воспитатели 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D26" w:rsidRDefault="006E7D2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 раз в месяц</w:t>
            </w:r>
          </w:p>
        </w:tc>
      </w:tr>
      <w:tr w:rsidR="006E7D26" w:rsidTr="009463DC"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D26" w:rsidRDefault="009463DC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13</w:t>
            </w:r>
            <w:bookmarkStart w:id="0" w:name="_GoBack"/>
            <w:bookmarkEnd w:id="0"/>
          </w:p>
        </w:tc>
        <w:tc>
          <w:tcPr>
            <w:tcW w:w="2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D26" w:rsidRDefault="006E7D26">
            <w:p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Встречи с работниками ГИБДД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D26" w:rsidRDefault="006E7D26">
            <w:p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Дембицкая</w:t>
            </w:r>
            <w:proofErr w:type="spellEnd"/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Л.В., педагог доп. образования</w:t>
            </w:r>
          </w:p>
          <w:p w:rsidR="006E7D26" w:rsidRDefault="006E7D26">
            <w:p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D26" w:rsidRDefault="006E7D2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В течение месяца</w:t>
            </w:r>
          </w:p>
        </w:tc>
      </w:tr>
    </w:tbl>
    <w:p w:rsidR="006E7D26" w:rsidRDefault="006E7D26" w:rsidP="006E7D26">
      <w:pPr>
        <w:jc w:val="left"/>
        <w:rPr>
          <w:rFonts w:eastAsia="Times New Roman"/>
          <w:b/>
          <w:i/>
          <w:color w:val="002060"/>
          <w:u w:val="single"/>
          <w:lang w:eastAsia="ru-RU"/>
        </w:rPr>
      </w:pPr>
    </w:p>
    <w:p w:rsidR="000803D8" w:rsidRDefault="000803D8"/>
    <w:sectPr w:rsidR="000803D8" w:rsidSect="006E7D26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CA8"/>
    <w:rsid w:val="000803D8"/>
    <w:rsid w:val="006E7D26"/>
    <w:rsid w:val="009463DC"/>
    <w:rsid w:val="00FD5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779FF6-DE9C-4647-AE3D-88CA09910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7D26"/>
    <w:pPr>
      <w:spacing w:after="0" w:line="240" w:lineRule="auto"/>
      <w:jc w:val="both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7D2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E7D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1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ZavVosp</dc:creator>
  <cp:keywords/>
  <dc:description/>
  <cp:lastModifiedBy>ZavVosp</cp:lastModifiedBy>
  <cp:revision>4</cp:revision>
  <cp:lastPrinted>2018-09-03T04:00:00Z</cp:lastPrinted>
  <dcterms:created xsi:type="dcterms:W3CDTF">2018-09-03T03:59:00Z</dcterms:created>
  <dcterms:modified xsi:type="dcterms:W3CDTF">2018-09-04T01:26:00Z</dcterms:modified>
</cp:coreProperties>
</file>